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80A0" w14:textId="77777777" w:rsidR="005B5650" w:rsidRPr="00404C69" w:rsidRDefault="005B5650" w:rsidP="002B482F">
      <w:pPr>
        <w:jc w:val="center"/>
        <w:rPr>
          <w:b/>
          <w:bCs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6971"/>
      </w:tblGrid>
      <w:tr w:rsidR="00743DC5" w14:paraId="7B7A7E8C" w14:textId="77777777" w:rsidTr="00743DC5">
        <w:tc>
          <w:tcPr>
            <w:tcW w:w="3485" w:type="dxa"/>
          </w:tcPr>
          <w:p w14:paraId="7852F645" w14:textId="2408D77E" w:rsidR="00743DC5" w:rsidRDefault="00743DC5" w:rsidP="002B482F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3FC2FC" wp14:editId="6327F897">
                  <wp:extent cx="1895475" cy="12954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14:paraId="4474A74C" w14:textId="77777777" w:rsidR="00743DC5" w:rsidRDefault="00743DC5" w:rsidP="00B07C9D">
            <w:pPr>
              <w:jc w:val="center"/>
              <w:rPr>
                <w:b/>
                <w:bCs/>
              </w:rPr>
            </w:pPr>
          </w:p>
          <w:p w14:paraId="5931247A" w14:textId="77777777" w:rsidR="009D6C56" w:rsidRDefault="009D6C56" w:rsidP="00B07C9D">
            <w:pPr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Chess</w:t>
            </w:r>
            <w:r w:rsidR="00743DC5" w:rsidRPr="00743DC5">
              <w:rPr>
                <w:b/>
                <w:bCs/>
                <w:sz w:val="72"/>
                <w:szCs w:val="72"/>
              </w:rPr>
              <w:t xml:space="preserve"> </w:t>
            </w:r>
            <w:r>
              <w:rPr>
                <w:b/>
                <w:bCs/>
                <w:sz w:val="72"/>
                <w:szCs w:val="72"/>
              </w:rPr>
              <w:t>T</w:t>
            </w:r>
            <w:r w:rsidR="00743DC5" w:rsidRPr="00743DC5">
              <w:rPr>
                <w:b/>
                <w:bCs/>
                <w:sz w:val="72"/>
                <w:szCs w:val="72"/>
              </w:rPr>
              <w:t>utor</w:t>
            </w:r>
          </w:p>
          <w:p w14:paraId="4A42EE38" w14:textId="650703FE" w:rsidR="00743DC5" w:rsidRPr="00743DC5" w:rsidRDefault="009D6C56" w:rsidP="00B07C9D">
            <w:pPr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T</w:t>
            </w:r>
            <w:r w:rsidR="00743DC5" w:rsidRPr="00743DC5">
              <w:rPr>
                <w:b/>
                <w:bCs/>
                <w:sz w:val="72"/>
                <w:szCs w:val="72"/>
              </w:rPr>
              <w:t xml:space="preserve">raining </w:t>
            </w:r>
            <w:r>
              <w:rPr>
                <w:b/>
                <w:bCs/>
                <w:sz w:val="72"/>
                <w:szCs w:val="72"/>
              </w:rPr>
              <w:t>C</w:t>
            </w:r>
            <w:r w:rsidR="00743DC5" w:rsidRPr="00743DC5">
              <w:rPr>
                <w:b/>
                <w:bCs/>
                <w:sz w:val="72"/>
                <w:szCs w:val="72"/>
              </w:rPr>
              <w:t>ourse</w:t>
            </w:r>
          </w:p>
          <w:p w14:paraId="2985577F" w14:textId="0ED04E99" w:rsidR="00743DC5" w:rsidRDefault="00743DC5" w:rsidP="002B482F">
            <w:pPr>
              <w:jc w:val="center"/>
              <w:rPr>
                <w:b/>
                <w:bCs/>
              </w:rPr>
            </w:pPr>
          </w:p>
        </w:tc>
      </w:tr>
    </w:tbl>
    <w:p w14:paraId="2A2957A4" w14:textId="0F13F337" w:rsidR="007A7517" w:rsidRPr="00E10FA0" w:rsidRDefault="007A7517" w:rsidP="00435E41">
      <w:pPr>
        <w:rPr>
          <w:b/>
          <w:bCs/>
          <w:sz w:val="16"/>
          <w:szCs w:val="16"/>
        </w:rPr>
      </w:pPr>
    </w:p>
    <w:p w14:paraId="47F5183B" w14:textId="77777777" w:rsidR="009D6C56" w:rsidRDefault="007A7517" w:rsidP="002B482F">
      <w:pPr>
        <w:jc w:val="center"/>
        <w:rPr>
          <w:b/>
          <w:bCs/>
          <w:sz w:val="32"/>
          <w:szCs w:val="32"/>
        </w:rPr>
      </w:pPr>
      <w:r w:rsidRPr="00E10FA0">
        <w:rPr>
          <w:b/>
          <w:bCs/>
          <w:sz w:val="32"/>
          <w:szCs w:val="32"/>
        </w:rPr>
        <w:t>Chess in Schools and Communities (CSC) are running a</w:t>
      </w:r>
    </w:p>
    <w:p w14:paraId="6BCCAF39" w14:textId="1425A175" w:rsidR="002B482F" w:rsidRPr="00E10FA0" w:rsidRDefault="009D6C56" w:rsidP="002B482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Chess T</w:t>
      </w:r>
      <w:r w:rsidR="002B482F" w:rsidRPr="00E10FA0">
        <w:rPr>
          <w:b/>
          <w:bCs/>
          <w:sz w:val="32"/>
          <w:szCs w:val="32"/>
        </w:rPr>
        <w:t xml:space="preserve">utor </w:t>
      </w:r>
      <w:r>
        <w:rPr>
          <w:b/>
          <w:bCs/>
          <w:sz w:val="32"/>
          <w:szCs w:val="32"/>
        </w:rPr>
        <w:t>T</w:t>
      </w:r>
      <w:r w:rsidR="002B482F" w:rsidRPr="00E10FA0">
        <w:rPr>
          <w:b/>
          <w:bCs/>
          <w:sz w:val="32"/>
          <w:szCs w:val="32"/>
        </w:rPr>
        <w:t xml:space="preserve">raining </w:t>
      </w:r>
      <w:r>
        <w:rPr>
          <w:b/>
          <w:bCs/>
          <w:sz w:val="32"/>
          <w:szCs w:val="32"/>
        </w:rPr>
        <w:t>C</w:t>
      </w:r>
      <w:r w:rsidR="007A7517" w:rsidRPr="00E10FA0">
        <w:rPr>
          <w:b/>
          <w:bCs/>
          <w:sz w:val="32"/>
          <w:szCs w:val="32"/>
        </w:rPr>
        <w:t>ourse</w:t>
      </w:r>
    </w:p>
    <w:p w14:paraId="316C2853" w14:textId="77777777" w:rsidR="00E10FA0" w:rsidRPr="009D6C56" w:rsidRDefault="007A7517" w:rsidP="002B482F">
      <w:pPr>
        <w:jc w:val="center"/>
        <w:rPr>
          <w:sz w:val="32"/>
          <w:szCs w:val="32"/>
        </w:rPr>
      </w:pPr>
      <w:r w:rsidRPr="009D6C56">
        <w:rPr>
          <w:sz w:val="32"/>
          <w:szCs w:val="32"/>
        </w:rPr>
        <w:t>at the</w:t>
      </w:r>
    </w:p>
    <w:p w14:paraId="45B6B285" w14:textId="77777777" w:rsidR="00E10FA0" w:rsidRDefault="007A7517" w:rsidP="002B482F">
      <w:pPr>
        <w:jc w:val="center"/>
        <w:rPr>
          <w:b/>
          <w:bCs/>
          <w:sz w:val="32"/>
          <w:szCs w:val="32"/>
        </w:rPr>
      </w:pPr>
      <w:r w:rsidRPr="00E10FA0">
        <w:rPr>
          <w:b/>
          <w:bCs/>
          <w:sz w:val="32"/>
          <w:szCs w:val="32"/>
        </w:rPr>
        <w:t>Park Inn by Radisson, Mary Ann Street, Cardiff</w:t>
      </w:r>
    </w:p>
    <w:p w14:paraId="5A0FD779" w14:textId="3480A13F" w:rsidR="00E10FA0" w:rsidRPr="009D6C56" w:rsidRDefault="007A7517" w:rsidP="002B482F">
      <w:pPr>
        <w:jc w:val="center"/>
        <w:rPr>
          <w:sz w:val="32"/>
          <w:szCs w:val="32"/>
        </w:rPr>
      </w:pPr>
      <w:r w:rsidRPr="009D6C56">
        <w:rPr>
          <w:sz w:val="32"/>
          <w:szCs w:val="32"/>
        </w:rPr>
        <w:t>on</w:t>
      </w:r>
    </w:p>
    <w:p w14:paraId="0B664725" w14:textId="02AFB3E3" w:rsidR="007A7517" w:rsidRPr="00E10FA0" w:rsidRDefault="007A7517" w:rsidP="002B482F">
      <w:pPr>
        <w:jc w:val="center"/>
        <w:rPr>
          <w:b/>
          <w:bCs/>
          <w:sz w:val="32"/>
          <w:szCs w:val="32"/>
        </w:rPr>
      </w:pPr>
      <w:r w:rsidRPr="00E10FA0">
        <w:rPr>
          <w:b/>
          <w:bCs/>
          <w:sz w:val="32"/>
          <w:szCs w:val="32"/>
        </w:rPr>
        <w:t>Saturday 21 May 10am to 4pm</w:t>
      </w:r>
      <w:r w:rsidR="009D6C56">
        <w:rPr>
          <w:b/>
          <w:bCs/>
          <w:sz w:val="32"/>
          <w:szCs w:val="32"/>
        </w:rPr>
        <w:t>.</w:t>
      </w:r>
    </w:p>
    <w:p w14:paraId="6FC02A76" w14:textId="77777777" w:rsidR="007A7517" w:rsidRPr="00E10FA0" w:rsidRDefault="007A7517" w:rsidP="002B482F">
      <w:pPr>
        <w:jc w:val="center"/>
        <w:rPr>
          <w:sz w:val="16"/>
          <w:szCs w:val="16"/>
        </w:rPr>
      </w:pPr>
    </w:p>
    <w:p w14:paraId="259B69DE" w14:textId="5203877B" w:rsidR="00CE50A4" w:rsidRPr="00E10FA0" w:rsidRDefault="007A7517" w:rsidP="00435E41">
      <w:pPr>
        <w:rPr>
          <w:sz w:val="24"/>
          <w:szCs w:val="24"/>
        </w:rPr>
      </w:pPr>
      <w:r w:rsidRPr="00E10FA0">
        <w:rPr>
          <w:sz w:val="24"/>
          <w:szCs w:val="24"/>
        </w:rPr>
        <w:t xml:space="preserve">The course is </w:t>
      </w:r>
      <w:r w:rsidR="00435E41" w:rsidRPr="00E10FA0">
        <w:rPr>
          <w:sz w:val="24"/>
          <w:szCs w:val="24"/>
        </w:rPr>
        <w:t xml:space="preserve">aimed at </w:t>
      </w:r>
      <w:r w:rsidRPr="00E10FA0">
        <w:rPr>
          <w:sz w:val="24"/>
          <w:szCs w:val="24"/>
        </w:rPr>
        <w:t xml:space="preserve">chess players, </w:t>
      </w:r>
      <w:r w:rsidR="00435E41" w:rsidRPr="00E10FA0">
        <w:rPr>
          <w:sz w:val="24"/>
          <w:szCs w:val="24"/>
        </w:rPr>
        <w:t xml:space="preserve">teachers, teaching assistants, parents and anyone </w:t>
      </w:r>
      <w:r w:rsidRPr="00E10FA0">
        <w:rPr>
          <w:sz w:val="24"/>
          <w:szCs w:val="24"/>
        </w:rPr>
        <w:t xml:space="preserve">already </w:t>
      </w:r>
      <w:r w:rsidR="00435E41" w:rsidRPr="00E10FA0">
        <w:rPr>
          <w:sz w:val="24"/>
          <w:szCs w:val="24"/>
        </w:rPr>
        <w:t>involved</w:t>
      </w:r>
      <w:r w:rsidRPr="00E10FA0">
        <w:rPr>
          <w:sz w:val="24"/>
          <w:szCs w:val="24"/>
        </w:rPr>
        <w:t xml:space="preserve"> or who would like to get involved</w:t>
      </w:r>
      <w:r w:rsidR="00435E41" w:rsidRPr="00E10FA0">
        <w:rPr>
          <w:sz w:val="24"/>
          <w:szCs w:val="24"/>
        </w:rPr>
        <w:t xml:space="preserve"> in </w:t>
      </w:r>
      <w:r w:rsidR="005059A4">
        <w:rPr>
          <w:sz w:val="24"/>
          <w:szCs w:val="24"/>
        </w:rPr>
        <w:t>school or junior</w:t>
      </w:r>
      <w:r w:rsidR="00435E41" w:rsidRPr="00E10FA0">
        <w:rPr>
          <w:sz w:val="24"/>
          <w:szCs w:val="24"/>
        </w:rPr>
        <w:t xml:space="preserve"> chess.</w:t>
      </w:r>
      <w:r w:rsidR="00DA0E50">
        <w:rPr>
          <w:sz w:val="24"/>
          <w:szCs w:val="24"/>
        </w:rPr>
        <w:t xml:space="preserve"> </w:t>
      </w:r>
      <w:r w:rsidR="00435E41" w:rsidRPr="00E10FA0">
        <w:rPr>
          <w:sz w:val="24"/>
          <w:szCs w:val="24"/>
        </w:rPr>
        <w:t xml:space="preserve"> No teaching or chess playing experience is required to attend</w:t>
      </w:r>
    </w:p>
    <w:p w14:paraId="0B9FC297" w14:textId="34A2935C" w:rsidR="002C5DA2" w:rsidRPr="00E10FA0" w:rsidRDefault="002C5DA2" w:rsidP="00435E41">
      <w:pPr>
        <w:rPr>
          <w:sz w:val="16"/>
          <w:szCs w:val="16"/>
        </w:rPr>
      </w:pPr>
    </w:p>
    <w:p w14:paraId="1C5C1607" w14:textId="19D60644" w:rsidR="00435E41" w:rsidRPr="00E10FA0" w:rsidRDefault="007A3DF4" w:rsidP="00435E41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="00435E41" w:rsidRPr="00E10FA0">
        <w:rPr>
          <w:sz w:val="24"/>
          <w:szCs w:val="24"/>
        </w:rPr>
        <w:t xml:space="preserve"> course</w:t>
      </w:r>
      <w:r w:rsidR="002B482F" w:rsidRPr="00E10FA0">
        <w:rPr>
          <w:sz w:val="24"/>
          <w:szCs w:val="24"/>
        </w:rPr>
        <w:t xml:space="preserve"> will</w:t>
      </w:r>
      <w:r w:rsidR="00435E41" w:rsidRPr="00E10FA0">
        <w:rPr>
          <w:sz w:val="24"/>
          <w:szCs w:val="24"/>
        </w:rPr>
        <w:t xml:space="preserve"> cover:</w:t>
      </w:r>
    </w:p>
    <w:p w14:paraId="13C5D001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Benefits of chess</w:t>
      </w:r>
    </w:p>
    <w:p w14:paraId="1A1EB590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Primary school CSC chess syllabus - an overview</w:t>
      </w:r>
    </w:p>
    <w:p w14:paraId="27280A5D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Cross-curricular links</w:t>
      </w:r>
    </w:p>
    <w:p w14:paraId="46225C57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Techniques for teaching chess</w:t>
      </w:r>
    </w:p>
    <w:p w14:paraId="2F3D452E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Chess sub-games and variants</w:t>
      </w:r>
    </w:p>
    <w:p w14:paraId="5C93CBCD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Running a school chess club</w:t>
      </w:r>
    </w:p>
    <w:p w14:paraId="2CFE6C5D" w14:textId="77777777" w:rsidR="00435E41" w:rsidRPr="00E10FA0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Resources and materials</w:t>
      </w:r>
    </w:p>
    <w:p w14:paraId="3C544379" w14:textId="6FEBD42D" w:rsidR="00435E41" w:rsidRDefault="00435E41" w:rsidP="007A75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0FA0">
        <w:rPr>
          <w:sz w:val="24"/>
          <w:szCs w:val="24"/>
        </w:rPr>
        <w:t>Pieces, moves, captures, checks and checkmates – practical</w:t>
      </w:r>
    </w:p>
    <w:p w14:paraId="5655332F" w14:textId="05BE237F" w:rsidR="00435E41" w:rsidRDefault="00435E41">
      <w:pPr>
        <w:rPr>
          <w:sz w:val="16"/>
          <w:szCs w:val="16"/>
        </w:rPr>
      </w:pPr>
    </w:p>
    <w:p w14:paraId="6A647010" w14:textId="6E36C89D" w:rsidR="005B5650" w:rsidRPr="005B5650" w:rsidRDefault="005B5650">
      <w:pPr>
        <w:rPr>
          <w:sz w:val="24"/>
          <w:szCs w:val="24"/>
        </w:rPr>
      </w:pPr>
      <w:r>
        <w:rPr>
          <w:sz w:val="24"/>
          <w:szCs w:val="24"/>
        </w:rPr>
        <w:t>The course is £60 for the day but free to those already involved in CSC school chess.</w:t>
      </w:r>
    </w:p>
    <w:p w14:paraId="761962DC" w14:textId="77777777" w:rsidR="005B5650" w:rsidRPr="00E10FA0" w:rsidRDefault="005B5650">
      <w:pPr>
        <w:rPr>
          <w:sz w:val="16"/>
          <w:szCs w:val="16"/>
        </w:rPr>
      </w:pPr>
    </w:p>
    <w:p w14:paraId="35EF8023" w14:textId="2911FA4D" w:rsidR="007A7517" w:rsidRPr="00E10FA0" w:rsidRDefault="007A7517" w:rsidP="00435E41">
      <w:pPr>
        <w:rPr>
          <w:sz w:val="24"/>
          <w:szCs w:val="24"/>
        </w:rPr>
      </w:pPr>
      <w:r w:rsidRPr="00E10FA0">
        <w:rPr>
          <w:sz w:val="24"/>
          <w:szCs w:val="24"/>
        </w:rPr>
        <w:t>For mor</w:t>
      </w:r>
      <w:r w:rsidR="002B482F" w:rsidRPr="00E10FA0">
        <w:rPr>
          <w:sz w:val="24"/>
          <w:szCs w:val="24"/>
        </w:rPr>
        <w:t>e</w:t>
      </w:r>
      <w:r w:rsidRPr="00E10FA0">
        <w:rPr>
          <w:sz w:val="24"/>
          <w:szCs w:val="24"/>
        </w:rPr>
        <w:t xml:space="preserve"> information talk to Sarah or Timothy Kett, or </w:t>
      </w:r>
      <w:r w:rsidR="002B482F" w:rsidRPr="00E10FA0">
        <w:rPr>
          <w:sz w:val="24"/>
          <w:szCs w:val="24"/>
        </w:rPr>
        <w:t>go to the CSC website.</w:t>
      </w:r>
    </w:p>
    <w:p w14:paraId="4C37A117" w14:textId="530138B1" w:rsidR="007A7517" w:rsidRPr="00E10FA0" w:rsidRDefault="005059A4" w:rsidP="00435E41">
      <w:pPr>
        <w:rPr>
          <w:sz w:val="24"/>
          <w:szCs w:val="24"/>
        </w:rPr>
      </w:pPr>
      <w:hyperlink r:id="rId6" w:history="1">
        <w:r w:rsidR="007A7517" w:rsidRPr="00E10FA0">
          <w:rPr>
            <w:rStyle w:val="Hyperlink"/>
            <w:sz w:val="24"/>
            <w:szCs w:val="24"/>
          </w:rPr>
          <w:t>https://www.chessinschools.co.uk/Pages/Events/Category/new-tutor-training-courses</w:t>
        </w:r>
      </w:hyperlink>
    </w:p>
    <w:p w14:paraId="7C057E88" w14:textId="78919B8A" w:rsidR="007A7517" w:rsidRPr="00E10FA0" w:rsidRDefault="007A7517" w:rsidP="00435E41">
      <w:pPr>
        <w:rPr>
          <w:sz w:val="16"/>
          <w:szCs w:val="16"/>
        </w:rPr>
      </w:pPr>
    </w:p>
    <w:p w14:paraId="05090309" w14:textId="1A64613E" w:rsidR="00B07C9D" w:rsidRDefault="00384D88" w:rsidP="00435E41">
      <w:r>
        <w:rPr>
          <w:noProof/>
        </w:rPr>
        <w:drawing>
          <wp:inline distT="0" distB="0" distL="0" distR="0" wp14:anchorId="149FA8C3" wp14:editId="15FEB21E">
            <wp:extent cx="2095500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DA0E50">
        <w:rPr>
          <w:noProof/>
        </w:rPr>
        <w:drawing>
          <wp:inline distT="0" distB="0" distL="0" distR="0" wp14:anchorId="6250BF4C" wp14:editId="3A0E2AD4">
            <wp:extent cx="2085975" cy="2085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E50">
        <w:t xml:space="preserve">     </w:t>
      </w:r>
      <w:r w:rsidR="00DA0E50">
        <w:rPr>
          <w:noProof/>
        </w:rPr>
        <w:drawing>
          <wp:inline distT="0" distB="0" distL="0" distR="0" wp14:anchorId="065261A0" wp14:editId="49060450">
            <wp:extent cx="2076450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7C9D" w:rsidSect="009F68A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E02F6"/>
    <w:multiLevelType w:val="hybridMultilevel"/>
    <w:tmpl w:val="960CC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59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E41"/>
    <w:rsid w:val="002B482F"/>
    <w:rsid w:val="002C5DA2"/>
    <w:rsid w:val="00384D88"/>
    <w:rsid w:val="00404C69"/>
    <w:rsid w:val="00435E41"/>
    <w:rsid w:val="004B6D0C"/>
    <w:rsid w:val="004E364E"/>
    <w:rsid w:val="005059A4"/>
    <w:rsid w:val="005B5650"/>
    <w:rsid w:val="005F1205"/>
    <w:rsid w:val="00743DC5"/>
    <w:rsid w:val="007A3DF4"/>
    <w:rsid w:val="007A7517"/>
    <w:rsid w:val="009D6C56"/>
    <w:rsid w:val="009F68A4"/>
    <w:rsid w:val="00A1094B"/>
    <w:rsid w:val="00B07C9D"/>
    <w:rsid w:val="00CE50A4"/>
    <w:rsid w:val="00DA0E50"/>
    <w:rsid w:val="00E1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88D01"/>
  <w15:chartTrackingRefBased/>
  <w15:docId w15:val="{1E57A4BB-4C83-451B-A543-828A6BDF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5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75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5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07C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0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hessinschools.co.uk/Pages/Events/Category/new-tutor-training-course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Kett</dc:creator>
  <cp:keywords/>
  <dc:description/>
  <cp:lastModifiedBy>Sarah Kett</cp:lastModifiedBy>
  <cp:revision>11</cp:revision>
  <dcterms:created xsi:type="dcterms:W3CDTF">2022-04-17T11:22:00Z</dcterms:created>
  <dcterms:modified xsi:type="dcterms:W3CDTF">2022-04-29T14:46:00Z</dcterms:modified>
</cp:coreProperties>
</file>